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023A" w14:textId="7C03CDE2" w:rsidR="00DC0572" w:rsidRPr="00B4541C" w:rsidRDefault="00470F87" w:rsidP="00DC0572">
      <w:pPr>
        <w:spacing w:after="0" w:line="240" w:lineRule="auto"/>
        <w:rPr>
          <w:rFonts w:cstheme="minorHAnsi"/>
          <w:b/>
          <w:bCs/>
          <w:sz w:val="18"/>
          <w:szCs w:val="18"/>
        </w:rPr>
      </w:pPr>
      <w:bookmarkStart w:id="0" w:name="_Hlk52090180"/>
      <w:bookmarkEnd w:id="0"/>
      <w:r w:rsidRPr="00B4541C"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4808AE73" wp14:editId="1019513D">
            <wp:extent cx="975056" cy="981075"/>
            <wp:effectExtent l="0" t="0" r="0" b="0"/>
            <wp:docPr id="5" name="Picture 5" descr="A picture containing gam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ame,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144" cy="98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F2E" w:rsidRPr="00B4541C">
        <w:rPr>
          <w:rFonts w:cstheme="minorHAnsi"/>
          <w:b/>
          <w:bCs/>
          <w:sz w:val="18"/>
          <w:szCs w:val="18"/>
        </w:rPr>
        <w:t xml:space="preserve">Tertúlia </w:t>
      </w:r>
      <w:r w:rsidR="00AB7E34" w:rsidRPr="00B4541C">
        <w:rPr>
          <w:rFonts w:cstheme="minorHAnsi"/>
          <w:b/>
          <w:bCs/>
          <w:sz w:val="18"/>
          <w:szCs w:val="18"/>
        </w:rPr>
        <w:t xml:space="preserve">5 </w:t>
      </w:r>
      <w:r w:rsidR="007770CF" w:rsidRPr="00B4541C">
        <w:rPr>
          <w:rFonts w:cstheme="minorHAnsi"/>
          <w:b/>
          <w:bCs/>
          <w:sz w:val="18"/>
          <w:szCs w:val="18"/>
        </w:rPr>
        <w:t xml:space="preserve">Saudades dos colóquios </w:t>
      </w:r>
      <w:r w:rsidR="00AB7E34" w:rsidRPr="00B4541C">
        <w:rPr>
          <w:rFonts w:cstheme="minorHAnsi"/>
          <w:b/>
          <w:bCs/>
          <w:sz w:val="18"/>
          <w:szCs w:val="18"/>
        </w:rPr>
        <w:t>5</w:t>
      </w:r>
    </w:p>
    <w:p w14:paraId="47B795D7" w14:textId="10AA4D74" w:rsidR="00D22745" w:rsidRPr="00B4541C" w:rsidRDefault="00062D22" w:rsidP="00DC057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706A1B47" wp14:editId="789756F1">
            <wp:extent cx="1946607" cy="146081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825" cy="148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97A4" w14:textId="51703368" w:rsidR="00AB7E34" w:rsidRPr="00B4541C" w:rsidRDefault="00AB7E34" w:rsidP="00DC0572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4541C">
        <w:rPr>
          <w:rFonts w:cstheme="minorHAnsi"/>
          <w:b/>
          <w:bCs/>
          <w:sz w:val="18"/>
          <w:szCs w:val="18"/>
        </w:rPr>
        <w:t>MARIA JOÃO RUIVO</w:t>
      </w:r>
    </w:p>
    <w:p w14:paraId="341F949D" w14:textId="0F1E01A2" w:rsidR="00805F2E" w:rsidRPr="000815BE" w:rsidRDefault="00805F2E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815BE">
        <w:rPr>
          <w:rFonts w:asciiTheme="minorHAnsi" w:hAnsiTheme="minorHAnsi" w:cstheme="minorHAnsi"/>
          <w:sz w:val="18"/>
          <w:szCs w:val="18"/>
        </w:rPr>
        <w:t xml:space="preserve">Modera </w:t>
      </w:r>
      <w:r w:rsidR="00AB7E34" w:rsidRPr="000815BE">
        <w:rPr>
          <w:rFonts w:asciiTheme="minorHAnsi" w:hAnsiTheme="minorHAnsi" w:cstheme="minorHAnsi"/>
          <w:sz w:val="18"/>
          <w:szCs w:val="18"/>
        </w:rPr>
        <w:t>HELENA</w:t>
      </w:r>
      <w:r w:rsidR="00D45F35" w:rsidRPr="000815BE">
        <w:rPr>
          <w:rFonts w:asciiTheme="minorHAnsi" w:hAnsiTheme="minorHAnsi" w:cstheme="minorHAnsi"/>
          <w:sz w:val="18"/>
          <w:szCs w:val="18"/>
        </w:rPr>
        <w:t xml:space="preserve"> CHRYSTELLO</w:t>
      </w:r>
    </w:p>
    <w:p w14:paraId="1F3CD90C" w14:textId="2CD48A37" w:rsidR="00C00DBE" w:rsidRDefault="00C00DBE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DIA 3 outubro 2020 (18H00 </w:t>
      </w:r>
      <w:proofErr w:type="spellStart"/>
      <w:r>
        <w:rPr>
          <w:rFonts w:asciiTheme="minorHAnsi" w:hAnsiTheme="minorHAnsi" w:cstheme="minorHAnsi"/>
          <w:sz w:val="18"/>
          <w:szCs w:val="18"/>
        </w:rPr>
        <w:t>AZOST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="00AB7E34" w:rsidRPr="00B4541C">
        <w:rPr>
          <w:rFonts w:asciiTheme="minorHAnsi" w:hAnsiTheme="minorHAnsi" w:cstheme="minorHAnsi"/>
          <w:sz w:val="18"/>
          <w:szCs w:val="18"/>
        </w:rPr>
        <w:t>2</w:t>
      </w:r>
      <w:r w:rsidR="005D648F" w:rsidRPr="00B4541C">
        <w:rPr>
          <w:rFonts w:asciiTheme="minorHAnsi" w:hAnsiTheme="minorHAnsi" w:cstheme="minorHAnsi"/>
          <w:sz w:val="18"/>
          <w:szCs w:val="18"/>
        </w:rPr>
        <w:t xml:space="preserve">0 MINUTOS , </w:t>
      </w:r>
    </w:p>
    <w:p w14:paraId="34C0DB53" w14:textId="060F97BD" w:rsidR="005D648F" w:rsidRPr="00B4541C" w:rsidRDefault="005D648F" w:rsidP="00DC0572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 xml:space="preserve">TRANSMISSÃO EM </w:t>
      </w:r>
      <w:hyperlink r:id="rId6" w:history="1">
        <w:proofErr w:type="spellStart"/>
        <w:r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</w:t>
        </w:r>
        <w:proofErr w:type="spellEnd"/>
      </w:hyperlink>
    </w:p>
    <w:p w14:paraId="0B9CCA96" w14:textId="2049CFDE" w:rsidR="00DC0572" w:rsidRPr="00B4541C" w:rsidRDefault="00DC0572" w:rsidP="00DC0572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18"/>
          <w:szCs w:val="18"/>
        </w:rPr>
      </w:pPr>
    </w:p>
    <w:p w14:paraId="05D9E43D" w14:textId="59A06394" w:rsidR="00D45F35" w:rsidRPr="00B4541C" w:rsidRDefault="00DC0572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>Os convidados e moderador</w:t>
      </w:r>
      <w:r w:rsidR="0001618F" w:rsidRPr="00B4541C">
        <w:rPr>
          <w:rFonts w:asciiTheme="minorHAnsi" w:hAnsiTheme="minorHAnsi" w:cstheme="minorHAnsi"/>
          <w:sz w:val="18"/>
          <w:szCs w:val="18"/>
        </w:rPr>
        <w:t xml:space="preserve">  usa</w:t>
      </w:r>
      <w:r w:rsidRPr="00B4541C">
        <w:rPr>
          <w:rFonts w:asciiTheme="minorHAnsi" w:hAnsiTheme="minorHAnsi" w:cstheme="minorHAnsi"/>
          <w:sz w:val="18"/>
          <w:szCs w:val="18"/>
        </w:rPr>
        <w:t>m</w:t>
      </w:r>
      <w:r w:rsidR="0001618F" w:rsidRPr="00B4541C">
        <w:rPr>
          <w:rFonts w:asciiTheme="minorHAnsi" w:hAnsiTheme="minorHAnsi" w:cstheme="minorHAnsi"/>
          <w:sz w:val="18"/>
          <w:szCs w:val="18"/>
        </w:rPr>
        <w:t xml:space="preserve"> o link </w:t>
      </w:r>
      <w:hyperlink r:id="rId7" w:history="1">
        <w:proofErr w:type="spellStart"/>
        <w:r w:rsidR="00AB7E34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https://streamyard.com/p3mrm6cszm</w:t>
        </w:r>
        <w:proofErr w:type="spellEnd"/>
      </w:hyperlink>
      <w:r w:rsidR="00AB7E34" w:rsidRPr="00B4541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4CAD5E5" w14:textId="25378853" w:rsidR="00DC0572" w:rsidRPr="00B4541C" w:rsidRDefault="00D45F35" w:rsidP="00E30E9C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 xml:space="preserve"> </w:t>
      </w:r>
      <w:r w:rsidR="00DC0572" w:rsidRPr="00B4541C">
        <w:rPr>
          <w:rFonts w:asciiTheme="minorHAnsi" w:hAnsiTheme="minorHAnsi" w:cstheme="minorHAnsi"/>
          <w:sz w:val="18"/>
          <w:szCs w:val="18"/>
        </w:rPr>
        <w:t xml:space="preserve">(podem assistir em </w:t>
      </w:r>
      <w:hyperlink r:id="rId8" w:history="1">
        <w:proofErr w:type="spellStart"/>
        <w:r w:rsidR="00DC0572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</w:t>
        </w:r>
        <w:proofErr w:type="spellEnd"/>
      </w:hyperlink>
      <w:r w:rsidR="00E30E9C" w:rsidRPr="00B4541C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r w:rsidR="00B4541C" w:rsidRPr="00B4541C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r w:rsidR="00E30E9C" w:rsidRPr="00B4541C">
        <w:rPr>
          <w:rStyle w:val="Hyperlink"/>
          <w:rFonts w:asciiTheme="minorHAnsi" w:hAnsiTheme="minorHAnsi" w:cstheme="minorHAnsi"/>
          <w:sz w:val="18"/>
          <w:szCs w:val="18"/>
          <w:u w:val="none"/>
        </w:rPr>
        <w:t xml:space="preserve">e </w:t>
      </w:r>
      <w:r w:rsidR="00E30E9C" w:rsidRPr="00B4541C">
        <w:rPr>
          <w:rFonts w:asciiTheme="minorHAnsi" w:hAnsiTheme="minorHAnsi" w:cstheme="minorHAnsi"/>
          <w:sz w:val="18"/>
          <w:szCs w:val="18"/>
        </w:rPr>
        <w:t>fazer perguntas  por escrito)</w:t>
      </w:r>
    </w:p>
    <w:p w14:paraId="68830D0F" w14:textId="0698E9AB" w:rsidR="00D45F35" w:rsidRPr="00B4541C" w:rsidRDefault="00D45F35" w:rsidP="00DC0572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18"/>
          <w:szCs w:val="18"/>
        </w:rPr>
      </w:pPr>
    </w:p>
    <w:p w14:paraId="463D1042" w14:textId="564ED523" w:rsidR="00805F2E" w:rsidRPr="00B4541C" w:rsidRDefault="00D45F35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  <w:r w:rsidRPr="00B4541C">
        <w:rPr>
          <w:rFonts w:asciiTheme="minorHAnsi" w:hAnsiTheme="minorHAnsi" w:cstheme="minorHAnsi"/>
          <w:b/>
          <w:bCs/>
          <w:sz w:val="18"/>
          <w:szCs w:val="18"/>
        </w:rPr>
        <w:t xml:space="preserve">Pode ver as </w:t>
      </w:r>
      <w:r w:rsidR="00DC0572" w:rsidRPr="00B4541C">
        <w:rPr>
          <w:rFonts w:asciiTheme="minorHAnsi" w:hAnsiTheme="minorHAnsi" w:cstheme="minorHAnsi"/>
          <w:b/>
          <w:bCs/>
          <w:sz w:val="18"/>
          <w:szCs w:val="18"/>
        </w:rPr>
        <w:t xml:space="preserve">tertúlias </w:t>
      </w:r>
      <w:r w:rsidR="00805F2E" w:rsidRPr="00B4541C">
        <w:rPr>
          <w:rFonts w:asciiTheme="minorHAnsi" w:hAnsiTheme="minorHAnsi" w:cstheme="minorHAnsi"/>
          <w:b/>
          <w:bCs/>
          <w:sz w:val="18"/>
          <w:szCs w:val="18"/>
        </w:rPr>
        <w:t>anteriores</w:t>
      </w:r>
    </w:p>
    <w:p w14:paraId="5BEFDECB" w14:textId="77777777" w:rsidR="00AB7E34" w:rsidRPr="00B4541C" w:rsidRDefault="00D45F35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>1 Álamo Oliveira</w:t>
      </w:r>
    </w:p>
    <w:p w14:paraId="628D18A1" w14:textId="3B618F6D" w:rsidR="00AB7E34" w:rsidRPr="00B4541C" w:rsidRDefault="007202BA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hyperlink r:id="rId9" w:history="1">
        <w:proofErr w:type="spellStart"/>
        <w:r w:rsidR="00AB7E34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https://www.facebook.com/lusofonias.aicl/videos/913777022447355</w:t>
        </w:r>
        <w:proofErr w:type="spellEnd"/>
      </w:hyperlink>
      <w:r w:rsidR="00AB7E34" w:rsidRPr="00B4541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F2EA28" w14:textId="39CBC434" w:rsidR="00AB7E34" w:rsidRPr="00B4541C" w:rsidRDefault="00D45F35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 xml:space="preserve"> 2 (Criatividade Confinada) Urbano Bettencourt, Chrys, Pedro Almeida Maia</w:t>
      </w:r>
    </w:p>
    <w:p w14:paraId="13A22D5E" w14:textId="61D4CFF7" w:rsidR="00AB7E34" w:rsidRPr="00B4541C" w:rsidRDefault="007202BA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hyperlink r:id="rId10" w:history="1">
        <w:proofErr w:type="spellStart"/>
        <w:r w:rsidR="00AB7E34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https://www.facebook.com/lusofonias.aicl/videos/635885243732266</w:t>
        </w:r>
        <w:proofErr w:type="spellEnd"/>
      </w:hyperlink>
      <w:r w:rsidR="00AB7E34" w:rsidRPr="00B4541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155A39F" w14:textId="1472D227" w:rsidR="00805F2E" w:rsidRPr="00B4541C" w:rsidRDefault="00D45F35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>3 (Educação Confinada) Helena Ançã, Luciano Pereira E Helena Chrystello</w:t>
      </w:r>
    </w:p>
    <w:p w14:paraId="31A8B5AF" w14:textId="77777777" w:rsidR="00AB7E34" w:rsidRPr="00B4541C" w:rsidRDefault="00AB7E34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fldChar w:fldCharType="begin"/>
      </w:r>
      <w:r w:rsidRPr="00B4541C">
        <w:rPr>
          <w:rFonts w:asciiTheme="minorHAnsi" w:hAnsiTheme="minorHAnsi" w:cstheme="minorHAnsi"/>
          <w:sz w:val="18"/>
          <w:szCs w:val="18"/>
        </w:rPr>
        <w:instrText xml:space="preserve"> HYPERLINK "Https://Streamyard.Com/Wpgbd3bg5g </w:instrText>
      </w:r>
    </w:p>
    <w:p w14:paraId="3EC4393D" w14:textId="1B8C1970" w:rsidR="00AB7E34" w:rsidRPr="00B4541C" w:rsidRDefault="00AB7E34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instrText xml:space="preserve">4" </w:instrText>
      </w:r>
      <w:r w:rsidRPr="00B4541C">
        <w:rPr>
          <w:rFonts w:asciiTheme="minorHAnsi" w:hAnsiTheme="minorHAnsi" w:cstheme="minorHAnsi"/>
          <w:sz w:val="18"/>
          <w:szCs w:val="18"/>
        </w:rPr>
        <w:fldChar w:fldCharType="separate"/>
      </w:r>
      <w:proofErr w:type="spellStart"/>
      <w:r w:rsidRPr="00B4541C">
        <w:rPr>
          <w:rStyle w:val="Hyperlink"/>
          <w:rFonts w:asciiTheme="minorHAnsi" w:hAnsiTheme="minorHAnsi" w:cstheme="minorHAnsi"/>
          <w:sz w:val="18"/>
          <w:szCs w:val="18"/>
        </w:rPr>
        <w:t>https://www.facebook.com/lusofonias.aicl/videos/634964720788883</w:t>
      </w:r>
      <w:proofErr w:type="spellEnd"/>
      <w:r w:rsidRPr="00B4541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D95DC71" w14:textId="2ADCD766" w:rsidR="00AB7E34" w:rsidRPr="00B4541C" w:rsidRDefault="00AB7E34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>4.  (o autor na primeira pessoa) Teolinda Gersão, Onésimo T Almeida, Luís Filipe Borges</w:t>
      </w:r>
    </w:p>
    <w:p w14:paraId="0DA6D587" w14:textId="00F4AA1A" w:rsidR="00AB7E34" w:rsidRPr="00B4541C" w:rsidRDefault="007202BA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hyperlink r:id="rId11" w:history="1">
        <w:proofErr w:type="spellStart"/>
        <w:r w:rsidR="00AB7E34" w:rsidRPr="00B4541C">
          <w:rPr>
            <w:rStyle w:val="Hyperlink"/>
            <w:rFonts w:asciiTheme="minorHAnsi" w:hAnsiTheme="minorHAnsi" w:cstheme="minorHAnsi"/>
            <w:sz w:val="18"/>
            <w:szCs w:val="18"/>
          </w:rPr>
          <w:t>https://www.facebook.com/lusofonias.aicl/videos/757295621484202</w:t>
        </w:r>
        <w:proofErr w:type="spellEnd"/>
      </w:hyperlink>
    </w:p>
    <w:p w14:paraId="2BD107ED" w14:textId="7CD6BC9E" w:rsidR="00D45F35" w:rsidRPr="00B4541C" w:rsidRDefault="00D45F35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4F5A2C9E" w14:textId="55788F09" w:rsidR="005D648F" w:rsidRPr="00B4541C" w:rsidRDefault="00E30E9C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t xml:space="preserve">cada </w:t>
      </w:r>
      <w:r w:rsidR="005D648F" w:rsidRPr="00B4541C">
        <w:rPr>
          <w:rFonts w:asciiTheme="minorHAnsi" w:hAnsiTheme="minorHAnsi" w:cstheme="minorHAnsi"/>
          <w:sz w:val="18"/>
          <w:szCs w:val="18"/>
        </w:rPr>
        <w:t>convidado</w:t>
      </w:r>
      <w:r w:rsidRPr="00B4541C">
        <w:rPr>
          <w:rFonts w:asciiTheme="minorHAnsi" w:hAnsiTheme="minorHAnsi" w:cstheme="minorHAnsi"/>
          <w:sz w:val="18"/>
          <w:szCs w:val="18"/>
        </w:rPr>
        <w:t xml:space="preserve"> dispõe de</w:t>
      </w:r>
      <w:r w:rsidR="00D22745" w:rsidRPr="00B4541C">
        <w:rPr>
          <w:rFonts w:asciiTheme="minorHAnsi" w:hAnsiTheme="minorHAnsi" w:cstheme="minorHAnsi"/>
          <w:sz w:val="18"/>
          <w:szCs w:val="18"/>
        </w:rPr>
        <w:t xml:space="preserve"> 20’</w:t>
      </w:r>
    </w:p>
    <w:p w14:paraId="24C40A74" w14:textId="0FD1C5A2" w:rsidR="00AB7E34" w:rsidRPr="00B4541C" w:rsidRDefault="00AB7E34" w:rsidP="00DC057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0C78BBCD" w14:textId="5E75A301" w:rsidR="00AB7E34" w:rsidRPr="00AB7E34" w:rsidRDefault="00AB7E34" w:rsidP="00AB7E34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t-PT"/>
        </w:rPr>
      </w:pPr>
      <w:r w:rsidRPr="00AB7E34">
        <w:rPr>
          <w:rFonts w:eastAsia="Times New Roman" w:cstheme="minorHAnsi"/>
          <w:b/>
          <w:bCs/>
          <w:sz w:val="18"/>
          <w:szCs w:val="18"/>
          <w:lang w:eastAsia="pt-PT"/>
        </w:rPr>
        <w:t xml:space="preserve">SAUDADES DOS COLÓQUIOS, </w:t>
      </w:r>
      <w:r w:rsidR="00B4541C" w:rsidRPr="00B4541C">
        <w:rPr>
          <w:rFonts w:eastAsia="Times New Roman" w:cstheme="minorHAnsi"/>
          <w:b/>
          <w:bCs/>
          <w:sz w:val="18"/>
          <w:szCs w:val="18"/>
          <w:lang w:eastAsia="pt-PT"/>
        </w:rPr>
        <w:t>TERTÚLIAS</w:t>
      </w:r>
      <w:r w:rsidRPr="00AB7E34">
        <w:rPr>
          <w:rFonts w:eastAsia="Times New Roman" w:cstheme="minorHAnsi"/>
          <w:b/>
          <w:bCs/>
          <w:sz w:val="18"/>
          <w:szCs w:val="18"/>
          <w:lang w:eastAsia="pt-PT"/>
        </w:rPr>
        <w:t xml:space="preserve"> INDIVIDUAIS</w:t>
      </w:r>
    </w:p>
    <w:p w14:paraId="0EC95FD2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05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SET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Álamo Oliveira (REALIZADO)</w:t>
      </w:r>
    </w:p>
    <w:p w14:paraId="5E6DC58B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03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OUT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Maria João Ruivo</w:t>
      </w:r>
    </w:p>
    <w:p w14:paraId="79E79164" w14:textId="45DBCBB7" w:rsidR="007202BA" w:rsidRPr="00AB7E34" w:rsidRDefault="007202BA" w:rsidP="007202BA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10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OUT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) — </w:t>
      </w:r>
      <w:r>
        <w:rPr>
          <w:rFonts w:eastAsia="Times New Roman" w:cstheme="minorHAnsi"/>
          <w:sz w:val="18"/>
          <w:szCs w:val="18"/>
          <w:lang w:eastAsia="pt-PT"/>
        </w:rPr>
        <w:t>Sérgio Resendes</w:t>
      </w:r>
    </w:p>
    <w:p w14:paraId="43C19ED1" w14:textId="75F68A92" w:rsidR="007202BA" w:rsidRPr="00AB7E34" w:rsidRDefault="007202BA" w:rsidP="007202BA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</w:t>
      </w:r>
      <w:r>
        <w:rPr>
          <w:rFonts w:eastAsia="Times New Roman" w:cstheme="minorHAnsi"/>
          <w:sz w:val="18"/>
          <w:szCs w:val="18"/>
          <w:lang w:eastAsia="pt-PT"/>
        </w:rPr>
        <w:t xml:space="preserve">17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OUT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José Luís Peixoto )</w:t>
      </w:r>
    </w:p>
    <w:p w14:paraId="05060313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24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OUT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Joaquim Feliciano da Costa (DATA SUGERIDA)</w:t>
      </w:r>
    </w:p>
    <w:p w14:paraId="52B098E3" w14:textId="04755BBC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Domingo, 25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OUT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) — Richard Zimler </w:t>
      </w:r>
    </w:p>
    <w:p w14:paraId="5BE62404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31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OUT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Luís Filipe Sarmento (DATA SUGERIDA)</w:t>
      </w:r>
    </w:p>
    <w:p w14:paraId="27008858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07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NOV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Eduíno de Jesus</w:t>
      </w:r>
    </w:p>
    <w:p w14:paraId="5A7B581B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05 DEZ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Eduardo Bettencourt Pinto</w:t>
      </w:r>
    </w:p>
    <w:p w14:paraId="48EFF03B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02 JAN 2021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Ana Paula Andrade</w:t>
      </w:r>
    </w:p>
    <w:p w14:paraId="37DFDAE8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06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FEV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2021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Miguel Real</w:t>
      </w:r>
    </w:p>
    <w:p w14:paraId="21DDB719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06 MAR 2021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Susana Antunes</w:t>
      </w:r>
    </w:p>
    <w:p w14:paraId="51C5F221" w14:textId="77777777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</w:p>
    <w:p w14:paraId="31E6B0BC" w14:textId="14392CB6" w:rsidR="00AB7E34" w:rsidRPr="00AB7E34" w:rsidRDefault="00B4541C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b/>
          <w:bCs/>
          <w:sz w:val="18"/>
          <w:szCs w:val="18"/>
          <w:lang w:eastAsia="pt-PT"/>
        </w:rPr>
        <w:t xml:space="preserve">SAUDADES DOS COLÓQUIOS, </w:t>
      </w:r>
      <w:r w:rsidRPr="00B4541C">
        <w:rPr>
          <w:rFonts w:eastAsia="Times New Roman" w:cstheme="minorHAnsi"/>
          <w:b/>
          <w:bCs/>
          <w:sz w:val="18"/>
          <w:szCs w:val="18"/>
          <w:lang w:eastAsia="pt-PT"/>
        </w:rPr>
        <w:t>TERTÚLIAS</w:t>
      </w:r>
      <w:r w:rsidR="00AB7E34" w:rsidRPr="00AB7E34">
        <w:rPr>
          <w:rFonts w:eastAsia="Times New Roman" w:cstheme="minorHAnsi"/>
          <w:b/>
          <w:bCs/>
          <w:sz w:val="18"/>
          <w:szCs w:val="18"/>
          <w:lang w:eastAsia="pt-PT"/>
        </w:rPr>
        <w:t xml:space="preserve"> DE GRUPO</w:t>
      </w:r>
      <w:r>
        <w:rPr>
          <w:rFonts w:eastAsia="Times New Roman" w:cstheme="minorHAnsi"/>
          <w:b/>
          <w:bCs/>
          <w:sz w:val="18"/>
          <w:szCs w:val="18"/>
          <w:lang w:eastAsia="pt-PT"/>
        </w:rPr>
        <w:t xml:space="preserve"> </w:t>
      </w:r>
      <w:r w:rsidRPr="00AB7E34">
        <w:rPr>
          <w:rFonts w:eastAsia="Times New Roman" w:cstheme="minorHAnsi"/>
          <w:sz w:val="18"/>
          <w:szCs w:val="18"/>
          <w:lang w:eastAsia="pt-PT"/>
        </w:rPr>
        <w:t>“Criatividade Confinada”</w:t>
      </w:r>
      <w:r>
        <w:rPr>
          <w:rFonts w:eastAsia="Times New Roman" w:cstheme="minorHAnsi"/>
          <w:sz w:val="18"/>
          <w:szCs w:val="18"/>
          <w:lang w:eastAsia="pt-PT"/>
        </w:rPr>
        <w:t xml:space="preserve"> - “</w:t>
      </w:r>
      <w:r w:rsidRPr="00AB7E34">
        <w:rPr>
          <w:rFonts w:eastAsia="Times New Roman" w:cstheme="minorHAnsi"/>
          <w:sz w:val="18"/>
          <w:szCs w:val="18"/>
          <w:lang w:eastAsia="pt-PT"/>
        </w:rPr>
        <w:t>O autor pelo Próprio”</w:t>
      </w:r>
    </w:p>
    <w:p w14:paraId="7A16E07A" w14:textId="444BA450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12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SET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)— Chrys Chrystello, Pedro Almeida Maia, Urbano Bettencourt</w:t>
      </w:r>
      <w:r w:rsidR="00F91530">
        <w:rPr>
          <w:rFonts w:eastAsia="Times New Roman" w:cstheme="minorHAnsi"/>
          <w:sz w:val="18"/>
          <w:szCs w:val="18"/>
          <w:lang w:eastAsia="pt-PT"/>
        </w:rPr>
        <w:t xml:space="preserve"> </w:t>
      </w:r>
      <w:r w:rsidR="00F91530" w:rsidRPr="00AB7E34">
        <w:rPr>
          <w:rFonts w:eastAsia="Times New Roman" w:cstheme="minorHAnsi"/>
          <w:sz w:val="18"/>
          <w:szCs w:val="18"/>
          <w:lang w:eastAsia="pt-PT"/>
        </w:rPr>
        <w:t>(REALIZADO)</w:t>
      </w:r>
    </w:p>
    <w:p w14:paraId="5AAEB3C3" w14:textId="758AFBEF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19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SET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)— Helena Chrystello, Luciano Pereira, Maria Helena Ançã</w:t>
      </w:r>
      <w:r w:rsidR="00F91530">
        <w:rPr>
          <w:rFonts w:eastAsia="Times New Roman" w:cstheme="minorHAnsi"/>
          <w:sz w:val="18"/>
          <w:szCs w:val="18"/>
          <w:lang w:eastAsia="pt-PT"/>
        </w:rPr>
        <w:t xml:space="preserve"> </w:t>
      </w:r>
      <w:r w:rsidR="00F91530" w:rsidRPr="00AB7E34">
        <w:rPr>
          <w:rFonts w:eastAsia="Times New Roman" w:cstheme="minorHAnsi"/>
          <w:sz w:val="18"/>
          <w:szCs w:val="18"/>
          <w:lang w:eastAsia="pt-PT"/>
        </w:rPr>
        <w:t>(REALIZADO)</w:t>
      </w:r>
    </w:p>
    <w:p w14:paraId="7B331B06" w14:textId="17EC052C" w:rsidR="00AB7E34" w:rsidRPr="00AB7E34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26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SET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Teolinda Gersão, Luís Filipe Borges, Onésimo T Almeida</w:t>
      </w:r>
      <w:r w:rsidR="00F91530">
        <w:rPr>
          <w:rFonts w:eastAsia="Times New Roman" w:cstheme="minorHAnsi"/>
          <w:sz w:val="18"/>
          <w:szCs w:val="18"/>
          <w:lang w:eastAsia="pt-PT"/>
        </w:rPr>
        <w:t xml:space="preserve"> </w:t>
      </w:r>
      <w:r w:rsidR="00F91530" w:rsidRPr="00AB7E34">
        <w:rPr>
          <w:rFonts w:eastAsia="Times New Roman" w:cstheme="minorHAnsi"/>
          <w:sz w:val="18"/>
          <w:szCs w:val="18"/>
          <w:lang w:eastAsia="pt-PT"/>
        </w:rPr>
        <w:t>(REALIZADO)</w:t>
      </w:r>
    </w:p>
    <w:p w14:paraId="72A0B78D" w14:textId="67832E25" w:rsidR="00AB7E34" w:rsidRPr="00B4541C" w:rsidRDefault="00AB7E34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AB7E34">
        <w:rPr>
          <w:rFonts w:eastAsia="Times New Roman" w:cstheme="minorHAnsi"/>
          <w:sz w:val="18"/>
          <w:szCs w:val="18"/>
          <w:lang w:eastAsia="pt-PT"/>
        </w:rPr>
        <w:t xml:space="preserve">- Sábado, 14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NOV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 xml:space="preserve"> 2020 (18h00 </w:t>
      </w:r>
      <w:proofErr w:type="spellStart"/>
      <w:r w:rsidRPr="00AB7E34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AB7E34">
        <w:rPr>
          <w:rFonts w:eastAsia="Times New Roman" w:cstheme="minorHAnsi"/>
          <w:sz w:val="18"/>
          <w:szCs w:val="18"/>
          <w:lang w:eastAsia="pt-PT"/>
        </w:rPr>
        <w:t>) — Pedro P Câmara, Diana Zimbron, Terry Costa (AGUARDA CONFIRMAÇÕES)</w:t>
      </w:r>
    </w:p>
    <w:p w14:paraId="72ACF1DE" w14:textId="5B00959F" w:rsidR="00E30E9C" w:rsidRPr="00B4541C" w:rsidRDefault="00E30E9C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B4541C">
        <w:rPr>
          <w:rFonts w:eastAsia="Times New Roman" w:cstheme="minorHAnsi"/>
          <w:sz w:val="18"/>
          <w:szCs w:val="18"/>
          <w:lang w:eastAsia="pt-PT"/>
        </w:rPr>
        <w:t xml:space="preserve">- sábado, 12 DEZ 2020 (18h00 </w:t>
      </w:r>
      <w:proofErr w:type="spellStart"/>
      <w:r w:rsidRPr="00B4541C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B4541C">
        <w:rPr>
          <w:rFonts w:eastAsia="Times New Roman" w:cstheme="minorHAnsi"/>
          <w:sz w:val="18"/>
          <w:szCs w:val="18"/>
          <w:lang w:eastAsia="pt-PT"/>
        </w:rPr>
        <w:t xml:space="preserve">) </w:t>
      </w:r>
      <w:r w:rsidR="00B4541C">
        <w:rPr>
          <w:rFonts w:eastAsia="Times New Roman" w:cstheme="minorHAnsi"/>
          <w:sz w:val="18"/>
          <w:szCs w:val="18"/>
          <w:lang w:eastAsia="pt-PT"/>
        </w:rPr>
        <w:t>-</w:t>
      </w:r>
      <w:r w:rsidRPr="00B4541C">
        <w:rPr>
          <w:rFonts w:cstheme="minorHAnsi"/>
          <w:sz w:val="18"/>
          <w:szCs w:val="18"/>
        </w:rPr>
        <w:t xml:space="preserve"> Manuela Marujo, Hilarino da Luz, Vera Duarte </w:t>
      </w:r>
      <w:r w:rsidRPr="00AB7E34">
        <w:rPr>
          <w:rFonts w:eastAsia="Times New Roman" w:cstheme="minorHAnsi"/>
          <w:sz w:val="18"/>
          <w:szCs w:val="18"/>
          <w:lang w:eastAsia="pt-PT"/>
        </w:rPr>
        <w:t>(DATA SUGERIDA)</w:t>
      </w:r>
    </w:p>
    <w:p w14:paraId="5CE21B5D" w14:textId="227828F4" w:rsidR="00E30E9C" w:rsidRPr="00AB7E34" w:rsidRDefault="00E30E9C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B4541C">
        <w:rPr>
          <w:rFonts w:eastAsia="Times New Roman" w:cstheme="minorHAnsi"/>
          <w:sz w:val="18"/>
          <w:szCs w:val="18"/>
          <w:lang w:eastAsia="pt-PT"/>
        </w:rPr>
        <w:t xml:space="preserve">- sábado, </w:t>
      </w:r>
      <w:r w:rsidRPr="00B4541C">
        <w:rPr>
          <w:rFonts w:cstheme="minorHAnsi"/>
          <w:sz w:val="18"/>
          <w:szCs w:val="18"/>
        </w:rPr>
        <w:t xml:space="preserve">9 jan </w:t>
      </w:r>
      <w:r w:rsidRPr="00B4541C">
        <w:rPr>
          <w:rFonts w:eastAsia="Times New Roman" w:cstheme="minorHAnsi"/>
          <w:sz w:val="18"/>
          <w:szCs w:val="18"/>
          <w:lang w:eastAsia="pt-PT"/>
        </w:rPr>
        <w:t xml:space="preserve">2021 (18h00 </w:t>
      </w:r>
      <w:proofErr w:type="spellStart"/>
      <w:r w:rsidRPr="00B4541C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B4541C">
        <w:rPr>
          <w:rFonts w:eastAsia="Times New Roman" w:cstheme="minorHAnsi"/>
          <w:sz w:val="18"/>
          <w:szCs w:val="18"/>
          <w:lang w:eastAsia="pt-PT"/>
        </w:rPr>
        <w:t xml:space="preserve">)  </w:t>
      </w:r>
      <w:r w:rsidR="00B4541C">
        <w:rPr>
          <w:rFonts w:eastAsia="Times New Roman" w:cstheme="minorHAnsi"/>
          <w:sz w:val="18"/>
          <w:szCs w:val="18"/>
          <w:lang w:eastAsia="pt-PT"/>
        </w:rPr>
        <w:t>-</w:t>
      </w:r>
      <w:r w:rsidRPr="00B4541C">
        <w:rPr>
          <w:rFonts w:cstheme="minorHAnsi"/>
          <w:sz w:val="18"/>
          <w:szCs w:val="18"/>
        </w:rPr>
        <w:t xml:space="preserve"> Isabel Rei, Barbara Juršic , Sérgio Prosdócimo </w:t>
      </w:r>
      <w:r w:rsidRPr="00AB7E34">
        <w:rPr>
          <w:rFonts w:eastAsia="Times New Roman" w:cstheme="minorHAnsi"/>
          <w:sz w:val="18"/>
          <w:szCs w:val="18"/>
          <w:lang w:eastAsia="pt-PT"/>
        </w:rPr>
        <w:t>(DATA SUGERIDA)</w:t>
      </w:r>
    </w:p>
    <w:p w14:paraId="1AAE9E87" w14:textId="6B195F1E" w:rsidR="00AB7E34" w:rsidRPr="00B4541C" w:rsidRDefault="00E30E9C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B4541C">
        <w:rPr>
          <w:rFonts w:eastAsia="Times New Roman" w:cstheme="minorHAnsi"/>
          <w:sz w:val="18"/>
          <w:szCs w:val="18"/>
          <w:lang w:eastAsia="pt-PT"/>
        </w:rPr>
        <w:t xml:space="preserve">. sábado 13 fev 2021 (18h00 </w:t>
      </w:r>
      <w:proofErr w:type="spellStart"/>
      <w:r w:rsidRPr="00B4541C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B4541C">
        <w:rPr>
          <w:rFonts w:eastAsia="Times New Roman" w:cstheme="minorHAnsi"/>
          <w:sz w:val="18"/>
          <w:szCs w:val="18"/>
          <w:lang w:eastAsia="pt-PT"/>
        </w:rPr>
        <w:t xml:space="preserve">)  </w:t>
      </w:r>
      <w:r w:rsidR="00B4541C">
        <w:rPr>
          <w:rFonts w:eastAsia="Times New Roman" w:cstheme="minorHAnsi"/>
          <w:sz w:val="18"/>
          <w:szCs w:val="18"/>
          <w:lang w:eastAsia="pt-PT"/>
        </w:rPr>
        <w:t>-</w:t>
      </w:r>
      <w:r w:rsidRPr="00B4541C">
        <w:rPr>
          <w:rFonts w:cstheme="minorHAnsi"/>
          <w:sz w:val="18"/>
          <w:szCs w:val="18"/>
        </w:rPr>
        <w:t xml:space="preserve"> Luís Gaivão, Raul Gaião, Moisés Lemos Martins </w:t>
      </w:r>
      <w:r w:rsidRPr="00AB7E34">
        <w:rPr>
          <w:rFonts w:eastAsia="Times New Roman" w:cstheme="minorHAnsi"/>
          <w:sz w:val="18"/>
          <w:szCs w:val="18"/>
          <w:lang w:eastAsia="pt-PT"/>
        </w:rPr>
        <w:t>(DATA SUGERIDA)</w:t>
      </w:r>
    </w:p>
    <w:p w14:paraId="230684EF" w14:textId="6D393737" w:rsidR="00E30E9C" w:rsidRPr="00B4541C" w:rsidRDefault="00E30E9C" w:rsidP="00AB7E34">
      <w:pPr>
        <w:spacing w:after="0" w:line="240" w:lineRule="auto"/>
        <w:rPr>
          <w:rFonts w:eastAsia="Times New Roman" w:cstheme="minorHAnsi"/>
          <w:sz w:val="18"/>
          <w:szCs w:val="18"/>
          <w:lang w:eastAsia="pt-PT"/>
        </w:rPr>
      </w:pPr>
      <w:r w:rsidRPr="00B4541C">
        <w:rPr>
          <w:rFonts w:eastAsia="Times New Roman" w:cstheme="minorHAnsi"/>
          <w:sz w:val="18"/>
          <w:szCs w:val="18"/>
          <w:lang w:eastAsia="pt-PT"/>
        </w:rPr>
        <w:t xml:space="preserve">- sábado 13 mar 2021 (18h00 </w:t>
      </w:r>
      <w:proofErr w:type="spellStart"/>
      <w:r w:rsidRPr="00B4541C">
        <w:rPr>
          <w:rFonts w:eastAsia="Times New Roman" w:cstheme="minorHAnsi"/>
          <w:sz w:val="18"/>
          <w:szCs w:val="18"/>
          <w:lang w:eastAsia="pt-PT"/>
        </w:rPr>
        <w:t>AZOST</w:t>
      </w:r>
      <w:proofErr w:type="spellEnd"/>
      <w:r w:rsidRPr="00B4541C">
        <w:rPr>
          <w:rFonts w:eastAsia="Times New Roman" w:cstheme="minorHAnsi"/>
          <w:sz w:val="18"/>
          <w:szCs w:val="18"/>
          <w:lang w:eastAsia="pt-PT"/>
        </w:rPr>
        <w:t xml:space="preserve">)  </w:t>
      </w:r>
      <w:r w:rsidR="00B4541C">
        <w:rPr>
          <w:rFonts w:eastAsia="Times New Roman" w:cstheme="minorHAnsi"/>
          <w:sz w:val="18"/>
          <w:szCs w:val="18"/>
          <w:lang w:eastAsia="pt-PT"/>
        </w:rPr>
        <w:t>-</w:t>
      </w:r>
      <w:r w:rsidRPr="00B4541C">
        <w:rPr>
          <w:rFonts w:cstheme="minorHAnsi"/>
          <w:sz w:val="18"/>
          <w:szCs w:val="18"/>
        </w:rPr>
        <w:t xml:space="preserve"> Conceição Andrade, Francisco Madruga, Rolf Kemmler </w:t>
      </w:r>
      <w:r w:rsidRPr="00AB7E34">
        <w:rPr>
          <w:rFonts w:eastAsia="Times New Roman" w:cstheme="minorHAnsi"/>
          <w:sz w:val="18"/>
          <w:szCs w:val="18"/>
          <w:lang w:eastAsia="pt-PT"/>
        </w:rPr>
        <w:t>(DATA SUGERIDA)</w:t>
      </w:r>
    </w:p>
    <w:p w14:paraId="05F0ED14" w14:textId="28EEE882" w:rsidR="00DC0572" w:rsidRPr="00B4541C" w:rsidRDefault="005D648F" w:rsidP="00B4541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B4541C">
        <w:rPr>
          <w:rFonts w:asciiTheme="minorHAnsi" w:hAnsiTheme="minorHAnsi" w:cstheme="minorHAnsi"/>
          <w:sz w:val="18"/>
          <w:szCs w:val="18"/>
        </w:rPr>
        <w:br/>
      </w:r>
    </w:p>
    <w:sectPr w:rsidR="00DC0572" w:rsidRPr="00B4541C" w:rsidSect="00B45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CF"/>
    <w:rsid w:val="0001618F"/>
    <w:rsid w:val="00062D22"/>
    <w:rsid w:val="000815BE"/>
    <w:rsid w:val="00140C35"/>
    <w:rsid w:val="003B2DD6"/>
    <w:rsid w:val="003D06C6"/>
    <w:rsid w:val="00470F87"/>
    <w:rsid w:val="00545B1F"/>
    <w:rsid w:val="00547645"/>
    <w:rsid w:val="005B1915"/>
    <w:rsid w:val="005D648F"/>
    <w:rsid w:val="007126F4"/>
    <w:rsid w:val="007202BA"/>
    <w:rsid w:val="00754A4B"/>
    <w:rsid w:val="007770CF"/>
    <w:rsid w:val="00805F2E"/>
    <w:rsid w:val="0093556F"/>
    <w:rsid w:val="00AB7E34"/>
    <w:rsid w:val="00B4541C"/>
    <w:rsid w:val="00C00DBE"/>
    <w:rsid w:val="00CB465C"/>
    <w:rsid w:val="00D22745"/>
    <w:rsid w:val="00D45F35"/>
    <w:rsid w:val="00DC0572"/>
    <w:rsid w:val="00DD592E"/>
    <w:rsid w:val="00E30E9C"/>
    <w:rsid w:val="00EE0228"/>
    <w:rsid w:val="00F14869"/>
    <w:rsid w:val="00F91530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2846"/>
  <w15:chartTrackingRefBased/>
  <w15:docId w15:val="{3688485D-C090-45CA-B80F-240324D1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5D64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4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7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usofonias.aic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reamyard.com/p3mrm6csz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usofonias.aicl/" TargetMode="External"/><Relationship Id="rId11" Type="http://schemas.openxmlformats.org/officeDocument/2006/relationships/hyperlink" Target="https://www.facebook.com/lusofonias.aicl/videos/757295621484202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facebook.com/lusofonias.aicl/videos/635885243732266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lusofonias.aicl/videos/913777022447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Chrys Chrystello</cp:lastModifiedBy>
  <cp:revision>8</cp:revision>
  <cp:lastPrinted>2020-09-27T09:05:00Z</cp:lastPrinted>
  <dcterms:created xsi:type="dcterms:W3CDTF">2020-09-27T08:26:00Z</dcterms:created>
  <dcterms:modified xsi:type="dcterms:W3CDTF">2020-09-29T11:32:00Z</dcterms:modified>
</cp:coreProperties>
</file>